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69EC32">
      <w:pPr>
        <w:wordWrap w:val="0"/>
        <w:jc w:val="righ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编号：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  </w:t>
      </w:r>
    </w:p>
    <w:p w14:paraId="3F891A20">
      <w:pPr>
        <w:jc w:val="center"/>
        <w:rPr>
          <w:rFonts w:hint="eastAsia"/>
          <w:b/>
          <w:bCs/>
          <w:sz w:val="32"/>
          <w:szCs w:val="32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现场勘验申请表</w:t>
      </w:r>
    </w:p>
    <w:p w14:paraId="3C02F537">
      <w:pPr>
        <w:jc w:val="center"/>
        <w:rPr>
          <w:rFonts w:hint="eastAsia"/>
          <w:b w:val="0"/>
          <w:bCs w:val="0"/>
          <w:sz w:val="32"/>
          <w:szCs w:val="32"/>
          <w:lang w:eastAsia="zh-CN"/>
        </w:rPr>
      </w:pPr>
      <w:bookmarkStart w:id="0" w:name="_GoBack"/>
      <w:bookmarkEnd w:id="0"/>
    </w:p>
    <w:p w14:paraId="31F21648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项目名称：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7DA79C60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甲申请人：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</w:t>
      </w:r>
    </w:p>
    <w:p w14:paraId="6B38735B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联系人：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联系电话：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</w:t>
      </w:r>
    </w:p>
    <w:p w14:paraId="619A8524">
      <w:pPr>
        <w:jc w:val="lef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乙申请人：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1B403517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联系人：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/>
          <w:b w:val="0"/>
          <w:bCs w:val="0"/>
          <w:sz w:val="32"/>
          <w:szCs w:val="32"/>
          <w:lang w:eastAsia="zh-CN"/>
        </w:rPr>
        <w:t>联系电话：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</w:t>
      </w:r>
    </w:p>
    <w:p w14:paraId="7D4D3F62">
      <w:pPr>
        <w:numPr>
          <w:ilvl w:val="0"/>
          <w:numId w:val="1"/>
        </w:numPr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事实与理由</w:t>
      </w: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（简要描述申请勘验的背景和必要性）</w:t>
      </w:r>
    </w:p>
    <w:p w14:paraId="4F1FF998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169B259D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4745A7FF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40FB5FAE">
      <w:pPr>
        <w:numPr>
          <w:ilvl w:val="0"/>
          <w:numId w:val="0"/>
        </w:numPr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342A41CF">
      <w:pPr>
        <w:numPr>
          <w:ilvl w:val="0"/>
          <w:numId w:val="1"/>
        </w:numPr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申请勘验的目的</w:t>
      </w:r>
    </w:p>
    <w:p w14:paraId="00100EE7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通过现场勘验，旨在查明以下事项：</w:t>
      </w:r>
    </w:p>
    <w:p w14:paraId="6FB238CA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1.                                                    </w:t>
      </w:r>
    </w:p>
    <w:p w14:paraId="37050C2F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2.                                                  </w:t>
      </w:r>
    </w:p>
    <w:p w14:paraId="06193222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3.                                                  </w:t>
      </w:r>
    </w:p>
    <w:p w14:paraId="185243EB">
      <w:pPr>
        <w:numPr>
          <w:ilvl w:val="0"/>
          <w:numId w:val="1"/>
        </w:numPr>
        <w:ind w:left="0" w:leftChars="0" w:firstLine="0" w:firstLineChars="0"/>
        <w:jc w:val="left"/>
        <w:rPr>
          <w:rFonts w:hint="eastAsia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/>
          <w:b/>
          <w:bCs/>
          <w:sz w:val="32"/>
          <w:szCs w:val="32"/>
          <w:u w:val="none"/>
          <w:lang w:val="en-US" w:eastAsia="zh-CN"/>
        </w:rPr>
        <w:t>勘验基本信息</w:t>
      </w:r>
    </w:p>
    <w:p w14:paraId="22F5C20F">
      <w:pPr>
        <w:numPr>
          <w:ilvl w:val="0"/>
          <w:numId w:val="2"/>
        </w:numPr>
        <w:ind w:leftChars="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建议勘验时间：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7769C35E">
      <w:pPr>
        <w:numPr>
          <w:ilvl w:val="0"/>
          <w:numId w:val="2"/>
        </w:numPr>
        <w:ind w:leftChars="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勘验地点：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</w:t>
      </w:r>
    </w:p>
    <w:p w14:paraId="12811F61">
      <w:pPr>
        <w:numPr>
          <w:ilvl w:val="0"/>
          <w:numId w:val="2"/>
        </w:numPr>
        <w:ind w:leftChars="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参与勘验人员：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1CD8FD4F">
      <w:pPr>
        <w:numPr>
          <w:ilvl w:val="0"/>
          <w:numId w:val="2"/>
        </w:numPr>
        <w:ind w:leftChars="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勘验内容：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</w:t>
      </w:r>
    </w:p>
    <w:p w14:paraId="56B5D252">
      <w:pPr>
        <w:numPr>
          <w:ilvl w:val="0"/>
          <w:numId w:val="2"/>
        </w:numPr>
        <w:ind w:leftChars="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勘验行程安排：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794FE771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17713F8D">
      <w:pPr>
        <w:numPr>
          <w:ilvl w:val="0"/>
          <w:numId w:val="0"/>
        </w:numPr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7ED1347B">
      <w:pPr>
        <w:numPr>
          <w:ilvl w:val="0"/>
          <w:numId w:val="0"/>
        </w:numPr>
        <w:ind w:firstLine="640" w:firstLineChars="200"/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申请人承诺所提供的信息真实、准确，并愿意配合相关部门进行现场勘验工作。</w:t>
      </w:r>
    </w:p>
    <w:p w14:paraId="2A913650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0EB62005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14EFC9C5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569BE9AA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甲申请人（签字或盖章）         乙申请人（签字或盖章）</w:t>
      </w:r>
    </w:p>
    <w:p w14:paraId="41C05821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254F14FD">
      <w:pPr>
        <w:numPr>
          <w:ilvl w:val="0"/>
          <w:numId w:val="0"/>
        </w:numPr>
        <w:ind w:firstLine="960" w:firstLineChars="30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年   月   日                    年   月   日</w:t>
      </w:r>
    </w:p>
    <w:p w14:paraId="71C3F055">
      <w:pPr>
        <w:numPr>
          <w:ilvl w:val="0"/>
          <w:numId w:val="0"/>
        </w:numPr>
        <w:ind w:firstLine="960" w:firstLineChars="300"/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     </w:t>
      </w:r>
    </w:p>
    <w:p w14:paraId="5C181A7D">
      <w:pPr>
        <w:numPr>
          <w:ilvl w:val="0"/>
          <w:numId w:val="0"/>
        </w:numPr>
        <w:jc w:val="lef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</w:p>
    <w:p w14:paraId="10EEB39E">
      <w:pPr>
        <w:numPr>
          <w:ilvl w:val="0"/>
          <w:numId w:val="0"/>
        </w:num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C50218"/>
    <w:multiLevelType w:val="singleLevel"/>
    <w:tmpl w:val="A0C5021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7C10AF05"/>
    <w:multiLevelType w:val="singleLevel"/>
    <w:tmpl w:val="7C10AF0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487524"/>
    <w:rsid w:val="1D0844A9"/>
    <w:rsid w:val="4958241D"/>
    <w:rsid w:val="6B583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191</Words>
  <Characters>194</Characters>
  <Lines>0</Lines>
  <Paragraphs>0</Paragraphs>
  <TotalTime>0</TotalTime>
  <ScaleCrop>false</ScaleCrop>
  <LinksUpToDate>false</LinksUpToDate>
  <CharactersWithSpaces>1100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2025-08-19T01:50:00Z</dcterms:created>
  <dc:creator>Administrator</dc:creator>
  <cp:lastModifiedBy>Hannie</cp:lastModifiedBy>
  <dcterms:modified xsi:type="dcterms:W3CDTF">2025-08-21T01:36:53Z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D3FF00034DF34467B1F27C3976E7C517_12</vt:lpwstr>
  </property>
</Properties>
</file>